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6707" w:tblpY="1485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206E74" w:rsidTr="00206E74">
        <w:tc>
          <w:tcPr>
            <w:tcW w:w="1535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72</w:t>
            </w:r>
          </w:p>
        </w:tc>
        <w:tc>
          <w:tcPr>
            <w:tcW w:w="1535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63</w:t>
            </w:r>
          </w:p>
        </w:tc>
        <w:tc>
          <w:tcPr>
            <w:tcW w:w="1535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6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6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</w:tr>
      <w:tr w:rsidR="00206E74" w:rsidTr="00206E74">
        <w:tc>
          <w:tcPr>
            <w:tcW w:w="1535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90</w:t>
            </w:r>
          </w:p>
        </w:tc>
        <w:tc>
          <w:tcPr>
            <w:tcW w:w="1535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81</w:t>
            </w:r>
          </w:p>
        </w:tc>
        <w:tc>
          <w:tcPr>
            <w:tcW w:w="1535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54</w:t>
            </w:r>
          </w:p>
        </w:tc>
        <w:tc>
          <w:tcPr>
            <w:tcW w:w="1535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6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16</w:t>
            </w:r>
          </w:p>
        </w:tc>
      </w:tr>
      <w:tr w:rsidR="00206E74" w:rsidTr="00206E74">
        <w:tc>
          <w:tcPr>
            <w:tcW w:w="1535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5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5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45</w:t>
            </w:r>
          </w:p>
        </w:tc>
        <w:tc>
          <w:tcPr>
            <w:tcW w:w="1535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36</w:t>
            </w:r>
          </w:p>
        </w:tc>
        <w:tc>
          <w:tcPr>
            <w:tcW w:w="1536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6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</w:tr>
      <w:tr w:rsidR="00206E74" w:rsidTr="00206E74">
        <w:tc>
          <w:tcPr>
            <w:tcW w:w="1535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  <w:tc>
          <w:tcPr>
            <w:tcW w:w="1535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  <w:tc>
          <w:tcPr>
            <w:tcW w:w="1535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5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27</w:t>
            </w:r>
          </w:p>
        </w:tc>
        <w:tc>
          <w:tcPr>
            <w:tcW w:w="1536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</w:tr>
      <w:tr w:rsidR="00206E74" w:rsidTr="00206E74">
        <w:tc>
          <w:tcPr>
            <w:tcW w:w="1535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5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  <w:tc>
          <w:tcPr>
            <w:tcW w:w="1536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  <w:tc>
          <w:tcPr>
            <w:tcW w:w="1536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</w:tr>
      <w:tr w:rsidR="00206E74" w:rsidTr="00206E74">
        <w:tc>
          <w:tcPr>
            <w:tcW w:w="1535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noProof/>
                <w:sz w:val="96"/>
                <w:szCs w:val="96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673934</wp:posOffset>
                  </wp:positionH>
                  <wp:positionV relativeFrom="paragraph">
                    <wp:posOffset>485245</wp:posOffset>
                  </wp:positionV>
                  <wp:extent cx="1713581" cy="2347415"/>
                  <wp:effectExtent l="19050" t="0" r="919" b="0"/>
                  <wp:wrapNone/>
                  <wp:docPr id="2" name="0 Resim" descr="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jpg"/>
                          <pic:cNvPicPr/>
                        </pic:nvPicPr>
                        <pic:blipFill>
                          <a:blip r:embed="rId6" cstate="print"/>
                          <a:srcRect r="489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3581" cy="2347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96"/>
                <w:szCs w:val="96"/>
              </w:rPr>
              <w:t>1</w:t>
            </w:r>
          </w:p>
        </w:tc>
        <w:tc>
          <w:tcPr>
            <w:tcW w:w="1535" w:type="dxa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6" w:type="dxa"/>
            <w:shd w:val="clear" w:color="auto" w:fill="FFFFFF" w:themeFill="background1"/>
          </w:tcPr>
          <w:p w:rsidR="00206E74" w:rsidRPr="00DC7FD5" w:rsidRDefault="00206E74" w:rsidP="00206E7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</w:tr>
    </w:tbl>
    <w:p w:rsidR="00FF795D" w:rsidRDefault="00650416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-703324</wp:posOffset>
            </wp:positionH>
            <wp:positionV relativeFrom="paragraph">
              <wp:posOffset>-1008977</wp:posOffset>
            </wp:positionV>
            <wp:extent cx="3005038" cy="6237027"/>
            <wp:effectExtent l="19050" t="0" r="4862" b="0"/>
            <wp:wrapNone/>
            <wp:docPr id="1" name="0 Resim" descr="56958987-lifestyle-portrait-mom-and-mother-portrait-happiness-meadow-mother-portrait-vector-illustration-and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958987-lifestyle-portrait-mom-and-mother-portrait-happiness-meadow-mother-portrait-vector-illustration-and--Stock-Phot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5038" cy="6237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4649"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3" type="#_x0000_t66" style="position:absolute;margin-left:145.15pt;margin-top:68.85pt;width:88.8pt;height:44.05pt;z-index:251665408;mso-position-horizontal-relative:text;mso-position-vertical-relative:text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shape>
        </w:pict>
      </w:r>
      <w:r w:rsidR="005F464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66.15pt;margin-top:421.35pt;width:331.7pt;height:86pt;z-index:-251653120;mso-position-horizontal-relative:text;mso-position-vertical-relative:text;mso-width-relative:margin;mso-height-relative:margin">
            <v:textbox style="mso-next-textbox:#_x0000_s1028">
              <w:txbxContent>
                <w:p w:rsidR="00DC7FD5" w:rsidRPr="000412E8" w:rsidRDefault="00580B16" w:rsidP="0074341D">
                  <w:pPr>
                    <w:jc w:val="center"/>
                    <w:rPr>
                      <w:rFonts w:ascii="Comic Sans MS" w:hAnsi="Comic Sans MS"/>
                      <w:sz w:val="44"/>
                    </w:rPr>
                  </w:pPr>
                  <w:r>
                    <w:rPr>
                      <w:rFonts w:ascii="Comic Sans MS" w:hAnsi="Comic Sans MS"/>
                      <w:sz w:val="44"/>
                    </w:rPr>
                    <w:t>Dokuzar</w:t>
                  </w:r>
                  <w:r w:rsidR="00DC7FD5" w:rsidRPr="000412E8">
                    <w:rPr>
                      <w:rFonts w:ascii="Comic Sans MS" w:hAnsi="Comic Sans MS"/>
                      <w:sz w:val="44"/>
                    </w:rPr>
                    <w:t xml:space="preserve"> ritmik sayarak </w:t>
                  </w:r>
                  <w:r>
                    <w:rPr>
                      <w:rFonts w:ascii="Comic Sans MS" w:hAnsi="Comic Sans MS"/>
                      <w:sz w:val="44"/>
                    </w:rPr>
                    <w:t xml:space="preserve">bebeği </w:t>
                  </w:r>
                  <w:proofErr w:type="gramStart"/>
                  <w:r>
                    <w:rPr>
                      <w:rFonts w:ascii="Comic Sans MS" w:hAnsi="Comic Sans MS"/>
                      <w:sz w:val="44"/>
                    </w:rPr>
                    <w:t>annesine</w:t>
                  </w:r>
                  <w:r w:rsidR="003F6B6D" w:rsidRPr="000412E8">
                    <w:rPr>
                      <w:rFonts w:ascii="Comic Sans MS" w:hAnsi="Comic Sans MS"/>
                      <w:sz w:val="44"/>
                    </w:rPr>
                    <w:t xml:space="preserve"> </w:t>
                  </w:r>
                  <w:r w:rsidR="00DC7FD5" w:rsidRPr="000412E8">
                    <w:rPr>
                      <w:rFonts w:ascii="Comic Sans MS" w:hAnsi="Comic Sans MS"/>
                      <w:sz w:val="44"/>
                    </w:rPr>
                    <w:t xml:space="preserve"> götürelim</w:t>
                  </w:r>
                  <w:proofErr w:type="gramEnd"/>
                  <w:r w:rsidR="00E7458F">
                    <w:rPr>
                      <w:rFonts w:ascii="Comic Sans MS" w:hAnsi="Comic Sans MS"/>
                      <w:sz w:val="44"/>
                    </w:rPr>
                    <w:t xml:space="preserve"> </w:t>
                  </w:r>
                  <w:r w:rsidR="00A41D16" w:rsidRPr="000412E8">
                    <w:rPr>
                      <w:rFonts w:ascii="Comic Sans MS" w:hAnsi="Comic Sans MS"/>
                      <w:sz w:val="44"/>
                    </w:rPr>
                    <w:sym w:font="Wingdings" w:char="F04A"/>
                  </w:r>
                </w:p>
              </w:txbxContent>
            </v:textbox>
          </v:shape>
        </w:pict>
      </w:r>
      <w:r w:rsidR="005F4649">
        <w:rPr>
          <w:noProof/>
          <w:lang w:eastAsia="tr-TR"/>
        </w:rPr>
        <w:pict>
          <v:shapetype id="_x0000_t90" coordsize="21600,21600" o:spt="90" adj="9257,18514,7200" path="m@4,l@0@2@5@2@5@12,0@12,,21600@1,21600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prod 21600 @0 @1"/>
              <v:f eqn="prod 21600 @4 @1"/>
              <v:f eqn="prod 21600 @5 @1"/>
              <v:f eqn="prod 21600 @7 @1"/>
              <v:f eqn="prod #1 1 2"/>
              <v:f eqn="sum @5 0 @4"/>
              <v:f eqn="sum @0 0 @4"/>
              <v:f eqn="prod @2 @15 @16"/>
            </v:formulas>
            <v:path o:connecttype="custom" o:connectlocs="@4,0;@0,@2;0,@11;@14,21600;@1,@13;21600,@2" o:connectangles="270,180,180,90,0,0" textboxrect="0,@12,@1,21600;@5,@17,@1,21600"/>
            <v:handles>
              <v:h position="#0,topLeft" xrange="@2,@9"/>
              <v:h position="#1,#2" xrange="@4,21600" yrange="0,@0"/>
            </v:handles>
          </v:shapetype>
          <v:shape id="_x0000_s1030" type="#_x0000_t90" style="position:absolute;margin-left:452.45pt;margin-top:383.7pt;width:116.1pt;height:70.15pt;z-index:251664384;mso-position-horizontal-relative:text;mso-position-vertical-relative:text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shape>
        </w:pict>
      </w:r>
    </w:p>
    <w:sectPr w:rsidR="00FF795D" w:rsidSect="00DC7FD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D35" w:rsidRDefault="00442D35" w:rsidP="003A0B6B">
      <w:pPr>
        <w:spacing w:after="0" w:line="240" w:lineRule="auto"/>
      </w:pPr>
      <w:r>
        <w:separator/>
      </w:r>
    </w:p>
  </w:endnote>
  <w:endnote w:type="continuationSeparator" w:id="0">
    <w:p w:rsidR="00442D35" w:rsidRDefault="00442D35" w:rsidP="003A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6B" w:rsidRDefault="00F54C44">
    <w:pPr>
      <w:pStyle w:val="Altbilgi"/>
    </w:pPr>
    <w:r>
      <w:t xml:space="preserve">  </w:t>
    </w:r>
  </w:p>
  <w:p w:rsidR="003A0B6B" w:rsidRDefault="003A0B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D35" w:rsidRDefault="00442D35" w:rsidP="003A0B6B">
      <w:pPr>
        <w:spacing w:after="0" w:line="240" w:lineRule="auto"/>
      </w:pPr>
      <w:r>
        <w:separator/>
      </w:r>
    </w:p>
  </w:footnote>
  <w:footnote w:type="continuationSeparator" w:id="0">
    <w:p w:rsidR="00442D35" w:rsidRDefault="00442D35" w:rsidP="003A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6B" w:rsidRPr="00650967" w:rsidRDefault="00650967" w:rsidP="00650967">
    <w:pPr>
      <w:pStyle w:val="stbilgi"/>
      <w:jc w:val="right"/>
      <w:rPr>
        <w:rFonts w:ascii="Comic Sans MS" w:hAnsi="Comic Sans MS"/>
        <w:b/>
        <w:sz w:val="32"/>
      </w:rPr>
    </w:pPr>
    <w:r>
      <w:rPr>
        <w:rFonts w:ascii="Comic Sans MS" w:hAnsi="Comic Sans MS"/>
        <w:b/>
        <w:sz w:val="32"/>
      </w:rPr>
      <w:t xml:space="preserve">             </w:t>
    </w:r>
    <w:r w:rsidR="003A0B6B" w:rsidRPr="00650967">
      <w:rPr>
        <w:rFonts w:ascii="Comic Sans MS" w:hAnsi="Comic Sans MS"/>
        <w:b/>
        <w:sz w:val="32"/>
      </w:rPr>
      <w:t xml:space="preserve">                                           </w:t>
    </w:r>
    <w:proofErr w:type="gramStart"/>
    <w:r w:rsidR="003A0B6B" w:rsidRPr="00650967">
      <w:rPr>
        <w:rFonts w:ascii="Comic Sans MS" w:hAnsi="Comic Sans MS"/>
        <w:b/>
        <w:sz w:val="32"/>
      </w:rPr>
      <w:t>Ebru  ÖZTÜRK</w:t>
    </w:r>
    <w:proofErr w:type="gramEnd"/>
    <w:r w:rsidR="003A0B6B" w:rsidRPr="00650967">
      <w:rPr>
        <w:rFonts w:ascii="Comic Sans MS" w:hAnsi="Comic Sans MS"/>
        <w:b/>
        <w:sz w:val="32"/>
      </w:rPr>
      <w:t xml:space="preserve">  - UZMAN  ÖĞRETİCİ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FD5"/>
    <w:rsid w:val="000412E8"/>
    <w:rsid w:val="00092DEC"/>
    <w:rsid w:val="00206E74"/>
    <w:rsid w:val="003A0B6B"/>
    <w:rsid w:val="003F6B6D"/>
    <w:rsid w:val="00442D35"/>
    <w:rsid w:val="00580B16"/>
    <w:rsid w:val="005F4649"/>
    <w:rsid w:val="00600F0C"/>
    <w:rsid w:val="00650416"/>
    <w:rsid w:val="00650967"/>
    <w:rsid w:val="00732AE7"/>
    <w:rsid w:val="0074341D"/>
    <w:rsid w:val="008209CD"/>
    <w:rsid w:val="00A41D16"/>
    <w:rsid w:val="00A53AD7"/>
    <w:rsid w:val="00A75CBC"/>
    <w:rsid w:val="00B8099A"/>
    <w:rsid w:val="00B823C2"/>
    <w:rsid w:val="00D00BF8"/>
    <w:rsid w:val="00DC7FD5"/>
    <w:rsid w:val="00E7458F"/>
    <w:rsid w:val="00F54C44"/>
    <w:rsid w:val="00FA6B7E"/>
    <w:rsid w:val="00FF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7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F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B6B"/>
  </w:style>
  <w:style w:type="paragraph" w:styleId="Altbilgi">
    <w:name w:val="footer"/>
    <w:basedOn w:val="Normal"/>
    <w:link w:val="Al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</Words>
  <Characters>81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2018-01-30T11:33:00Z</dcterms:created>
  <dcterms:modified xsi:type="dcterms:W3CDTF">2018-01-30T15:24:00Z</dcterms:modified>
  <cp:category>www.sorubak.com</cp:category>
</cp:coreProperties>
</file>